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4EE9749" w:rsidP="2CABE11B" w:rsidRDefault="54EE9749" w14:paraId="7676B578" w14:textId="7ED19665">
      <w:pPr>
        <w:spacing w:after="160" w:line="257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CABE11B" w:rsidR="54EE9749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English Language Arts Lessons – Week of May 4th</w:t>
      </w:r>
      <w:r w:rsidRPr="2CABE11B" w:rsidR="54EE9749">
        <w:rPr>
          <w:rFonts w:ascii="Calibri" w:hAnsi="Calibri" w:eastAsia="Calibri" w:cs="Calibri"/>
          <w:b w:val="1"/>
          <w:bCs w:val="1"/>
          <w:noProof w:val="0"/>
          <w:sz w:val="28"/>
          <w:szCs w:val="28"/>
          <w:vertAlign w:val="superscript"/>
          <w:lang w:val="en-US"/>
        </w:rPr>
        <w:t>th</w:t>
      </w:r>
    </w:p>
    <w:p w:rsidR="54EE9749" w:rsidP="2CABE11B" w:rsidRDefault="54EE9749" w14:paraId="1C7A58C3" w14:textId="5C1823D9">
      <w:pPr>
        <w:pStyle w:val="Normal"/>
        <w:jc w:val="center"/>
        <w:rPr>
          <w:sz w:val="32"/>
          <w:szCs w:val="32"/>
        </w:rPr>
      </w:pPr>
      <w:r w:rsidRPr="2CABE11B" w:rsidR="54EE9749">
        <w:rPr>
          <w:sz w:val="28"/>
          <w:szCs w:val="28"/>
        </w:rPr>
        <w:t>Writing Workshop</w:t>
      </w:r>
    </w:p>
    <w:p w:rsidR="0A57C09F" w:rsidP="2CABE11B" w:rsidRDefault="0A57C09F" w14:paraId="0C89B5B1" w14:textId="6C8CD378">
      <w:pPr>
        <w:pStyle w:val="Normal"/>
        <w:jc w:val="left"/>
        <w:rPr>
          <w:b w:val="1"/>
          <w:bCs w:val="1"/>
          <w:sz w:val="28"/>
          <w:szCs w:val="28"/>
          <w:u w:val="single"/>
        </w:rPr>
      </w:pPr>
      <w:r w:rsidRPr="2CABE11B" w:rsidR="0A57C09F">
        <w:rPr>
          <w:b w:val="1"/>
          <w:bCs w:val="1"/>
          <w:sz w:val="28"/>
          <w:szCs w:val="28"/>
          <w:u w:val="single"/>
        </w:rPr>
        <w:t xml:space="preserve">Lesson 1: </w:t>
      </w:r>
      <w:r w:rsidRPr="2CABE11B" w:rsidR="28CE3985">
        <w:rPr>
          <w:b w:val="1"/>
          <w:bCs w:val="1"/>
          <w:sz w:val="28"/>
          <w:szCs w:val="28"/>
          <w:u w:val="single"/>
        </w:rPr>
        <w:t>A Strong Start</w:t>
      </w:r>
    </w:p>
    <w:p w:rsidR="0A57C09F" w:rsidP="2CABE11B" w:rsidRDefault="0A57C09F" w14:paraId="72198A88" w14:textId="79C20349">
      <w:pPr>
        <w:pStyle w:val="Normal"/>
        <w:jc w:val="left"/>
        <w:rPr>
          <w:b w:val="1"/>
          <w:bCs w:val="1"/>
        </w:rPr>
      </w:pPr>
      <w:r w:rsidRPr="3AD14A64" w:rsidR="0A57C09F">
        <w:rPr>
          <w:b w:val="1"/>
          <w:bCs w:val="1"/>
        </w:rPr>
        <w:t xml:space="preserve">Lesson: Follow along for a </w:t>
      </w:r>
      <w:proofErr w:type="gramStart"/>
      <w:r w:rsidRPr="3AD14A64" w:rsidR="0A57C09F">
        <w:rPr>
          <w:b w:val="1"/>
          <w:bCs w:val="1"/>
        </w:rPr>
        <w:t>mini-lesson</w:t>
      </w:r>
      <w:proofErr w:type="gramEnd"/>
    </w:p>
    <w:p w:rsidR="33DBDAB3" w:rsidP="2CABE11B" w:rsidRDefault="33DBDAB3" w14:paraId="32B932F1" w14:textId="5F235A90">
      <w:pPr>
        <w:pStyle w:val="ListParagraph"/>
        <w:numPr>
          <w:ilvl w:val="0"/>
          <w:numId w:val="4"/>
        </w:numPr>
        <w:jc w:val="left"/>
        <w:rPr>
          <w:b w:val="1"/>
          <w:bCs w:val="1"/>
          <w:noProof w:val="0"/>
          <w:sz w:val="22"/>
          <w:szCs w:val="22"/>
          <w:lang w:val="en-US"/>
        </w:rPr>
      </w:pPr>
      <w:r w:rsidRPr="2CABE11B" w:rsidR="33DBDAB3">
        <w:rPr>
          <w:noProof w:val="0"/>
          <w:lang w:val="en-US"/>
        </w:rPr>
        <w:t>Answer the following questions:</w:t>
      </w:r>
    </w:p>
    <w:p w:rsidR="33DBDAB3" w:rsidP="2CABE11B" w:rsidRDefault="33DBDAB3" w14:paraId="6CF97094" w14:textId="3BA007D0">
      <w:pPr>
        <w:pStyle w:val="ListParagraph"/>
        <w:numPr>
          <w:ilvl w:val="1"/>
          <w:numId w:val="4"/>
        </w:numPr>
        <w:jc w:val="left"/>
        <w:rPr>
          <w:b w:val="1"/>
          <w:bCs w:val="1"/>
          <w:noProof w:val="0"/>
          <w:sz w:val="22"/>
          <w:szCs w:val="22"/>
          <w:lang w:val="en-US"/>
        </w:rPr>
      </w:pPr>
      <w:r w:rsidRPr="2CABE11B" w:rsidR="33DBDAB3">
        <w:rPr>
          <w:noProof w:val="0"/>
          <w:lang w:val="en-US"/>
        </w:rPr>
        <w:t>What is a lead or hook?</w:t>
      </w:r>
    </w:p>
    <w:p w:rsidR="33DBDAB3" w:rsidP="2CABE11B" w:rsidRDefault="33DBDAB3" w14:paraId="22562838" w14:textId="76FDFF57">
      <w:pPr>
        <w:pStyle w:val="ListParagraph"/>
        <w:numPr>
          <w:ilvl w:val="1"/>
          <w:numId w:val="4"/>
        </w:numPr>
        <w:jc w:val="left"/>
        <w:rPr>
          <w:b w:val="1"/>
          <w:bCs w:val="1"/>
          <w:noProof w:val="0"/>
          <w:sz w:val="22"/>
          <w:szCs w:val="22"/>
          <w:lang w:val="en-US"/>
        </w:rPr>
      </w:pPr>
      <w:r w:rsidRPr="2CABE11B" w:rsidR="33DBDAB3">
        <w:rPr>
          <w:noProof w:val="0"/>
          <w:lang w:val="en-US"/>
        </w:rPr>
        <w:t>Explain why it is important to have a strong lead or hook to your story.</w:t>
      </w:r>
    </w:p>
    <w:p w:rsidR="331F3B63" w:rsidP="2CABE11B" w:rsidRDefault="331F3B63" w14:paraId="61145790" w14:textId="54C18DFE">
      <w:pPr>
        <w:pStyle w:val="ListParagraph"/>
        <w:numPr>
          <w:ilvl w:val="0"/>
          <w:numId w:val="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  <w:r w:rsidRPr="2CABE11B" w:rsidR="331F3B63">
        <w:rPr>
          <w:noProof w:val="0"/>
          <w:lang w:val="en-US"/>
        </w:rPr>
        <w:t>As you’re watching this video</w:t>
      </w:r>
      <w:r w:rsidRPr="2CABE11B" w:rsidR="2425E576">
        <w:rPr>
          <w:noProof w:val="0"/>
          <w:lang w:val="en-US"/>
        </w:rPr>
        <w:t xml:space="preserve"> </w:t>
      </w:r>
      <w:hyperlink r:id="Raf9e0863fc2f4fa0">
        <w:r w:rsidRPr="2CABE11B" w:rsidR="2425E576">
          <w:rPr>
            <w:rStyle w:val="Hyperlink"/>
            <w:noProof w:val="0"/>
            <w:lang w:val="en-US"/>
          </w:rPr>
          <w:t>https://www.youtube.com/watch?v=OfulSS_JeIk</w:t>
        </w:r>
      </w:hyperlink>
      <w:r w:rsidRPr="2CABE11B" w:rsidR="331F3B63">
        <w:rPr>
          <w:noProof w:val="0"/>
          <w:lang w:val="en-US"/>
        </w:rPr>
        <w:t xml:space="preserve"> answer the questions below.</w:t>
      </w:r>
    </w:p>
    <w:p w:rsidR="2CABE11B" w:rsidP="2CABE11B" w:rsidRDefault="2CABE11B" w14:paraId="194D7F37" w14:textId="12EA8E4A">
      <w:pPr>
        <w:pStyle w:val="ListParagraph"/>
        <w:numPr>
          <w:ilvl w:val="1"/>
          <w:numId w:val="4"/>
        </w:numPr>
        <w:jc w:val="left"/>
        <w:rPr>
          <w:b w:val="1"/>
          <w:bCs w:val="1"/>
          <w:noProof w:val="0"/>
          <w:sz w:val="22"/>
          <w:szCs w:val="22"/>
          <w:lang w:val="en-US"/>
        </w:rPr>
      </w:pPr>
      <w:r w:rsidRPr="3AD14A64" w:rsidR="1EBA04C4">
        <w:rPr>
          <w:b w:val="0"/>
          <w:bCs w:val="0"/>
          <w:noProof w:val="0"/>
          <w:sz w:val="22"/>
          <w:szCs w:val="22"/>
          <w:lang w:val="en-US"/>
        </w:rPr>
        <w:t xml:space="preserve">Which of the strategies have you used before in your own writing? </w:t>
      </w:r>
    </w:p>
    <w:p w:rsidR="2CABE11B" w:rsidP="2CABE11B" w:rsidRDefault="2CABE11B" w14:paraId="028EE18F" w14:textId="7B7FBB7E">
      <w:pPr>
        <w:pStyle w:val="ListParagraph"/>
        <w:numPr>
          <w:ilvl w:val="1"/>
          <w:numId w:val="4"/>
        </w:numPr>
        <w:jc w:val="left"/>
        <w:rPr>
          <w:b w:val="1"/>
          <w:bCs w:val="1"/>
          <w:noProof w:val="0"/>
          <w:sz w:val="22"/>
          <w:szCs w:val="22"/>
          <w:lang w:val="en-US"/>
        </w:rPr>
      </w:pPr>
      <w:r w:rsidRPr="3AD14A64" w:rsidR="1EBA04C4">
        <w:rPr>
          <w:b w:val="0"/>
          <w:bCs w:val="0"/>
          <w:noProof w:val="0"/>
          <w:sz w:val="22"/>
          <w:szCs w:val="22"/>
          <w:lang w:val="en-US"/>
        </w:rPr>
        <w:t>Which are you favorite and why?</w:t>
      </w:r>
    </w:p>
    <w:p w:rsidR="0A57C09F" w:rsidP="3AD14A64" w:rsidRDefault="0A57C09F" w14:paraId="2733F7AF" w14:textId="025740FA">
      <w:pPr>
        <w:pStyle w:val="Normal"/>
        <w:jc w:val="left"/>
        <w:rPr>
          <w:b w:val="1"/>
          <w:bCs w:val="1"/>
        </w:rPr>
      </w:pPr>
      <w:r w:rsidRPr="3AD14A64" w:rsidR="0A57C09F">
        <w:rPr>
          <w:b w:val="1"/>
          <w:bCs w:val="1"/>
        </w:rPr>
        <w:t>Writing Exercise:</w:t>
      </w:r>
      <w:r w:rsidRPr="3AD14A64" w:rsidR="75CDA23A">
        <w:rPr>
          <w:b w:val="1"/>
          <w:bCs w:val="1"/>
        </w:rPr>
        <w:t xml:space="preserve"> </w:t>
      </w:r>
      <w:r w:rsidRPr="3AD14A64" w:rsidR="688764D7">
        <w:rPr>
          <w:b w:val="1"/>
          <w:bCs w:val="1"/>
        </w:rPr>
        <w:t>Use the activity below to help you practice writing strong leads.</w:t>
      </w:r>
    </w:p>
    <w:p w:rsidR="697CB4B9" w:rsidP="3AD14A64" w:rsidRDefault="697CB4B9" w14:paraId="6B464648" w14:textId="5AF30A43">
      <w:pPr>
        <w:pStyle w:val="ListParagraph"/>
        <w:numPr>
          <w:ilvl w:val="0"/>
          <w:numId w:val="10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="697CB4B9">
        <w:rPr>
          <w:b w:val="0"/>
          <w:bCs w:val="0"/>
        </w:rPr>
        <w:t>Pick 3 types of leads to test out. Imagine you are writing a story about cats. Write 3 different leads for your story each using a different st</w:t>
      </w:r>
      <w:r w:rsidR="59E2C299">
        <w:rPr>
          <w:b w:val="0"/>
          <w:bCs w:val="0"/>
        </w:rPr>
        <w:t>rategy.</w:t>
      </w:r>
    </w:p>
    <w:p w:rsidR="0A57C09F" w:rsidP="3AD14A64" w:rsidRDefault="0A57C09F" w14:paraId="64354ABF" w14:textId="5CDE5188">
      <w:pPr>
        <w:pStyle w:val="Normal"/>
        <w:jc w:val="left"/>
        <w:rPr>
          <w:b w:val="1"/>
          <w:bCs w:val="1"/>
        </w:rPr>
      </w:pPr>
      <w:r w:rsidRPr="3AD14A64" w:rsidR="0A57C09F">
        <w:rPr>
          <w:b w:val="1"/>
          <w:bCs w:val="1"/>
        </w:rPr>
        <w:t>Story Practice:</w:t>
      </w:r>
      <w:r w:rsidRPr="3AD14A64" w:rsidR="2EE4FD6A">
        <w:rPr>
          <w:b w:val="1"/>
          <w:bCs w:val="1"/>
        </w:rPr>
        <w:t xml:space="preserve"> Us</w:t>
      </w:r>
      <w:r w:rsidRPr="3AD14A64" w:rsidR="68DAB921">
        <w:rPr>
          <w:b w:val="1"/>
          <w:bCs w:val="1"/>
        </w:rPr>
        <w:t>e</w:t>
      </w:r>
      <w:r w:rsidRPr="3AD14A64" w:rsidR="2EE4FD6A">
        <w:rPr>
          <w:b w:val="1"/>
          <w:bCs w:val="1"/>
        </w:rPr>
        <w:t xml:space="preserve"> the writing prompt create your own story. When you are writing focus on crafting a strong lead.</w:t>
      </w:r>
    </w:p>
    <w:p w:rsidR="41A26C2A" w:rsidP="3AD14A64" w:rsidRDefault="41A26C2A" w14:paraId="6CEB2741" w14:textId="39E9F2E5">
      <w:pPr>
        <w:pStyle w:val="ListParagraph"/>
        <w:numPr>
          <w:ilvl w:val="0"/>
          <w:numId w:val="10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="41A26C2A">
        <w:rPr>
          <w:b w:val="0"/>
          <w:bCs w:val="0"/>
        </w:rPr>
        <w:t>Write a story about a 7</w:t>
      </w:r>
      <w:r w:rsidRPr="3AD14A64" w:rsidR="41A26C2A">
        <w:rPr>
          <w:b w:val="0"/>
          <w:bCs w:val="0"/>
          <w:vertAlign w:val="superscript"/>
        </w:rPr>
        <w:t>th</w:t>
      </w:r>
      <w:r w:rsidR="41A26C2A">
        <w:rPr>
          <w:b w:val="0"/>
          <w:bCs w:val="0"/>
        </w:rPr>
        <w:t xml:space="preserve"> grade student who wakes up with superpowers. </w:t>
      </w:r>
    </w:p>
    <w:p w:rsidR="2CABE11B" w:rsidP="2CABE11B" w:rsidRDefault="2CABE11B" w14:paraId="4EC1A6C8" w14:textId="17031B20">
      <w:pPr>
        <w:pStyle w:val="Normal"/>
        <w:jc w:val="left"/>
      </w:pPr>
    </w:p>
    <w:p w:rsidR="2F30C4BB" w:rsidP="2CABE11B" w:rsidRDefault="2F30C4BB" w14:paraId="54DEC57E" w14:textId="3D907A6E">
      <w:pPr>
        <w:pStyle w:val="Normal"/>
        <w:jc w:val="left"/>
        <w:rPr>
          <w:b w:val="1"/>
          <w:bCs w:val="1"/>
          <w:sz w:val="28"/>
          <w:szCs w:val="28"/>
          <w:u w:val="single"/>
        </w:rPr>
      </w:pPr>
      <w:r w:rsidRPr="2CABE11B" w:rsidR="2F30C4BB">
        <w:rPr>
          <w:b w:val="1"/>
          <w:bCs w:val="1"/>
          <w:sz w:val="28"/>
          <w:szCs w:val="28"/>
          <w:u w:val="single"/>
        </w:rPr>
        <w:t xml:space="preserve">Lesson </w:t>
      </w:r>
      <w:r w:rsidRPr="2CABE11B" w:rsidR="2663C287">
        <w:rPr>
          <w:b w:val="1"/>
          <w:bCs w:val="1"/>
          <w:sz w:val="28"/>
          <w:szCs w:val="28"/>
          <w:u w:val="single"/>
        </w:rPr>
        <w:t>2</w:t>
      </w:r>
      <w:r w:rsidRPr="2CABE11B" w:rsidR="2F30C4BB">
        <w:rPr>
          <w:b w:val="1"/>
          <w:bCs w:val="1"/>
          <w:sz w:val="28"/>
          <w:szCs w:val="28"/>
          <w:u w:val="single"/>
        </w:rPr>
        <w:t>: Show, Don’t Tell</w:t>
      </w:r>
    </w:p>
    <w:p w:rsidR="6AC7A000" w:rsidP="2CABE11B" w:rsidRDefault="6AC7A000" w14:paraId="66688D42" w14:textId="61575836">
      <w:pPr>
        <w:pStyle w:val="Normal"/>
        <w:jc w:val="left"/>
        <w:rPr>
          <w:b w:val="1"/>
          <w:bCs w:val="1"/>
        </w:rPr>
      </w:pPr>
      <w:r w:rsidRPr="3AD14A64" w:rsidR="6AC7A000">
        <w:rPr>
          <w:b w:val="1"/>
          <w:bCs w:val="1"/>
        </w:rPr>
        <w:t>Lesson</w:t>
      </w:r>
      <w:r w:rsidRPr="3AD14A64" w:rsidR="6981A645">
        <w:rPr>
          <w:b w:val="1"/>
          <w:bCs w:val="1"/>
        </w:rPr>
        <w:t>:</w:t>
      </w:r>
      <w:r w:rsidRPr="3AD14A64" w:rsidR="3E9C1AB8">
        <w:rPr>
          <w:b w:val="1"/>
          <w:bCs w:val="1"/>
        </w:rPr>
        <w:t xml:space="preserve"> Follow along for a </w:t>
      </w:r>
      <w:proofErr w:type="gramStart"/>
      <w:r w:rsidRPr="3AD14A64" w:rsidR="3E9C1AB8">
        <w:rPr>
          <w:b w:val="1"/>
          <w:bCs w:val="1"/>
        </w:rPr>
        <w:t>mini-lesson</w:t>
      </w:r>
      <w:proofErr w:type="gramEnd"/>
    </w:p>
    <w:p w:rsidR="6FF2DCEC" w:rsidP="2CABE11B" w:rsidRDefault="6FF2DCEC" w14:paraId="5026E090" w14:textId="099323CA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FF2DCEC">
        <w:rPr/>
        <w:t xml:space="preserve">Watch the following video </w:t>
      </w:r>
      <w:hyperlink r:id="R6fe2caed66344f75">
        <w:r w:rsidRPr="2CABE11B" w:rsidR="6FF2DCEC">
          <w:rPr>
            <w:rStyle w:val="Hyperlink"/>
            <w:noProof w:val="0"/>
            <w:lang w:val="en-US"/>
          </w:rPr>
          <w:t>https://www.youtube.com/watch?v=KicCjggDtS0</w:t>
        </w:r>
      </w:hyperlink>
    </w:p>
    <w:p w:rsidR="6FF2DCEC" w:rsidP="2CABE11B" w:rsidRDefault="6FF2DCEC" w14:paraId="0596F349" w14:textId="463774EE">
      <w:pPr>
        <w:pStyle w:val="ListParagraph"/>
        <w:numPr>
          <w:ilvl w:val="0"/>
          <w:numId w:val="1"/>
        </w:numPr>
        <w:jc w:val="left"/>
        <w:rPr>
          <w:noProof w:val="0"/>
          <w:sz w:val="22"/>
          <w:szCs w:val="22"/>
          <w:lang w:val="en-US"/>
        </w:rPr>
      </w:pPr>
      <w:r w:rsidRPr="2CABE11B" w:rsidR="6FF2DCEC">
        <w:rPr>
          <w:noProof w:val="0"/>
          <w:lang w:val="en-US"/>
        </w:rPr>
        <w:t>Answer the following questions as you watch:</w:t>
      </w:r>
    </w:p>
    <w:p w:rsidR="6FF2DCEC" w:rsidP="2CABE11B" w:rsidRDefault="6FF2DCEC" w14:paraId="2DAD9BA0" w14:textId="5FAEBD28">
      <w:pPr>
        <w:pStyle w:val="ListParagraph"/>
        <w:numPr>
          <w:ilvl w:val="1"/>
          <w:numId w:val="1"/>
        </w:numPr>
        <w:jc w:val="left"/>
        <w:rPr>
          <w:noProof w:val="0"/>
          <w:sz w:val="22"/>
          <w:szCs w:val="22"/>
          <w:lang w:val="en-US"/>
        </w:rPr>
      </w:pPr>
      <w:r w:rsidRPr="2CABE11B" w:rsidR="6FF2DCEC">
        <w:rPr>
          <w:noProof w:val="0"/>
          <w:lang w:val="en-US"/>
        </w:rPr>
        <w:t>What is telling? What is showing? How are they different?</w:t>
      </w:r>
      <w:r w:rsidRPr="2CABE11B" w:rsidR="1C886485">
        <w:rPr>
          <w:noProof w:val="0"/>
          <w:lang w:val="en-US"/>
        </w:rPr>
        <w:t xml:space="preserve"> (0:43)</w:t>
      </w:r>
    </w:p>
    <w:p w:rsidR="1C886485" w:rsidP="2CABE11B" w:rsidRDefault="1C886485" w14:paraId="7F453A9B" w14:textId="5BDB9C9E">
      <w:pPr>
        <w:pStyle w:val="ListParagraph"/>
        <w:numPr>
          <w:ilvl w:val="1"/>
          <w:numId w:val="1"/>
        </w:numPr>
        <w:jc w:val="left"/>
        <w:rPr>
          <w:noProof w:val="0"/>
          <w:sz w:val="22"/>
          <w:szCs w:val="22"/>
          <w:lang w:val="en-US"/>
        </w:rPr>
      </w:pPr>
      <w:r w:rsidRPr="2CABE11B" w:rsidR="1C886485">
        <w:rPr>
          <w:noProof w:val="0"/>
          <w:lang w:val="en-US"/>
        </w:rPr>
        <w:t xml:space="preserve">Explain why “she is talented” is an example of telling? Try re-writing it to include a scene that </w:t>
      </w:r>
      <w:r w:rsidRPr="2CABE11B" w:rsidR="034C2B6B">
        <w:rPr>
          <w:noProof w:val="0"/>
          <w:lang w:val="en-US"/>
        </w:rPr>
        <w:t>SHOWS that the character is talented. (0:58)</w:t>
      </w:r>
    </w:p>
    <w:p w:rsidR="034C2B6B" w:rsidP="2CABE11B" w:rsidRDefault="034C2B6B" w14:paraId="0225EC07" w14:textId="516AC523">
      <w:pPr>
        <w:pStyle w:val="ListParagraph"/>
        <w:numPr>
          <w:ilvl w:val="1"/>
          <w:numId w:val="1"/>
        </w:numPr>
        <w:jc w:val="left"/>
        <w:rPr>
          <w:noProof w:val="0"/>
          <w:sz w:val="22"/>
          <w:szCs w:val="22"/>
          <w:lang w:val="en-US"/>
        </w:rPr>
      </w:pPr>
      <w:r w:rsidRPr="2CABE11B" w:rsidR="034C2B6B">
        <w:rPr>
          <w:noProof w:val="0"/>
          <w:lang w:val="en-US"/>
        </w:rPr>
        <w:t xml:space="preserve">Compare and contrast the two examples in the video. Which do you like better? Why? </w:t>
      </w:r>
      <w:r w:rsidRPr="2CABE11B" w:rsidR="44482308">
        <w:rPr>
          <w:noProof w:val="0"/>
          <w:lang w:val="en-US"/>
        </w:rPr>
        <w:t>(1:52)</w:t>
      </w:r>
    </w:p>
    <w:p w:rsidR="557B4640" w:rsidP="2CABE11B" w:rsidRDefault="557B4640" w14:paraId="4AC994AF" w14:textId="4ED91392">
      <w:pPr>
        <w:pStyle w:val="ListParagraph"/>
        <w:numPr>
          <w:ilvl w:val="1"/>
          <w:numId w:val="1"/>
        </w:numPr>
        <w:jc w:val="left"/>
        <w:rPr>
          <w:noProof w:val="0"/>
          <w:sz w:val="22"/>
          <w:szCs w:val="22"/>
          <w:lang w:val="en-US"/>
        </w:rPr>
      </w:pPr>
      <w:r w:rsidRPr="2CABE11B" w:rsidR="557B4640">
        <w:rPr>
          <w:noProof w:val="0"/>
          <w:lang w:val="en-US"/>
        </w:rPr>
        <w:t xml:space="preserve">Which of the two </w:t>
      </w:r>
      <w:r w:rsidRPr="2CABE11B" w:rsidR="557B4640">
        <w:rPr>
          <w:noProof w:val="0"/>
          <w:lang w:val="en-US"/>
        </w:rPr>
        <w:t>examples</w:t>
      </w:r>
      <w:r w:rsidRPr="2CABE11B" w:rsidR="557B4640">
        <w:rPr>
          <w:noProof w:val="0"/>
          <w:lang w:val="en-US"/>
        </w:rPr>
        <w:t xml:space="preserve"> do you like better? Explain your answer. (2:12)</w:t>
      </w:r>
    </w:p>
    <w:p w:rsidR="557B4640" w:rsidP="2CABE11B" w:rsidRDefault="557B4640" w14:paraId="4F432E5B" w14:textId="717A4521">
      <w:pPr>
        <w:pStyle w:val="ListParagraph"/>
        <w:numPr>
          <w:ilvl w:val="0"/>
          <w:numId w:val="1"/>
        </w:numPr>
        <w:jc w:val="left"/>
        <w:rPr>
          <w:noProof w:val="0"/>
          <w:sz w:val="22"/>
          <w:szCs w:val="22"/>
          <w:lang w:val="en-US"/>
        </w:rPr>
      </w:pPr>
      <w:r w:rsidRPr="2CABE11B" w:rsidR="557B4640">
        <w:rPr>
          <w:noProof w:val="0"/>
          <w:lang w:val="en-US"/>
        </w:rPr>
        <w:t>If you want more practice check out these links:</w:t>
      </w:r>
    </w:p>
    <w:p w:rsidR="557B4640" w:rsidP="2CABE11B" w:rsidRDefault="557B4640" w14:paraId="3B6F8410" w14:textId="07CB5636">
      <w:pPr>
        <w:pStyle w:val="ListParagraph"/>
        <w:numPr>
          <w:ilvl w:val="1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hyperlink r:id="R308fdbd9d71c4c88">
        <w:r w:rsidRPr="2CABE11B" w:rsidR="557B4640">
          <w:rPr>
            <w:rStyle w:val="Hyperlink"/>
            <w:noProof w:val="0"/>
            <w:lang w:val="en-US"/>
          </w:rPr>
          <w:t>https://www.youtube.com/watch?v=N4RthqSOcR0</w:t>
        </w:r>
      </w:hyperlink>
    </w:p>
    <w:p w:rsidR="557B4640" w:rsidP="2CABE11B" w:rsidRDefault="557B4640" w14:paraId="16811C7E" w14:textId="5AC0251E">
      <w:pPr>
        <w:pStyle w:val="ListParagraph"/>
        <w:numPr>
          <w:ilvl w:val="1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hyperlink r:id="R7bfb4b3c3866483a">
        <w:r w:rsidRPr="2CABE11B" w:rsidR="557B4640">
          <w:rPr>
            <w:rStyle w:val="Hyperlink"/>
            <w:noProof w:val="0"/>
            <w:lang w:val="en-US"/>
          </w:rPr>
          <w:t>https://www.youtube.com/watch?v=Lqk_a5LfR5Y&amp;t=46s</w:t>
        </w:r>
      </w:hyperlink>
    </w:p>
    <w:p w:rsidR="2CABE11B" w:rsidP="2CABE11B" w:rsidRDefault="2CABE11B" w14:paraId="11F0A613" w14:textId="5A389692">
      <w:pPr>
        <w:pStyle w:val="Normal"/>
        <w:ind w:left="1080"/>
        <w:jc w:val="left"/>
        <w:rPr>
          <w:noProof w:val="0"/>
          <w:lang w:val="en-US"/>
        </w:rPr>
      </w:pPr>
    </w:p>
    <w:p w:rsidR="6981A645" w:rsidP="2CABE11B" w:rsidRDefault="6981A645" w14:paraId="0AB1DAA1" w14:textId="33D11BCD">
      <w:pPr>
        <w:pStyle w:val="Normal"/>
        <w:jc w:val="left"/>
        <w:rPr>
          <w:b w:val="1"/>
          <w:bCs w:val="1"/>
        </w:rPr>
      </w:pPr>
      <w:r w:rsidRPr="2CABE11B" w:rsidR="6981A645">
        <w:rPr>
          <w:b w:val="1"/>
          <w:bCs w:val="1"/>
        </w:rPr>
        <w:t xml:space="preserve">Writing </w:t>
      </w:r>
      <w:r w:rsidRPr="2CABE11B" w:rsidR="16C9CB0E">
        <w:rPr>
          <w:b w:val="1"/>
          <w:bCs w:val="1"/>
        </w:rPr>
        <w:t>Exercise</w:t>
      </w:r>
      <w:r w:rsidRPr="2CABE11B" w:rsidR="6981A645">
        <w:rPr>
          <w:b w:val="1"/>
          <w:bCs w:val="1"/>
        </w:rPr>
        <w:t>:</w:t>
      </w:r>
      <w:r w:rsidRPr="2CABE11B" w:rsidR="3D16EF6A">
        <w:rPr>
          <w:b w:val="1"/>
          <w:bCs w:val="1"/>
        </w:rPr>
        <w:t xml:space="preserve"> </w:t>
      </w:r>
      <w:r w:rsidRPr="2CABE11B" w:rsidR="0C1DA90E">
        <w:rPr>
          <w:b w:val="1"/>
          <w:bCs w:val="1"/>
        </w:rPr>
        <w:t xml:space="preserve">Re-write </w:t>
      </w:r>
      <w:r w:rsidRPr="2CABE11B" w:rsidR="18A998C9">
        <w:rPr>
          <w:b w:val="1"/>
          <w:bCs w:val="1"/>
        </w:rPr>
        <w:t>the examples</w:t>
      </w:r>
      <w:r w:rsidRPr="2CABE11B" w:rsidR="0C1DA90E">
        <w:rPr>
          <w:b w:val="1"/>
          <w:bCs w:val="1"/>
        </w:rPr>
        <w:t xml:space="preserve"> to show your reader what is going on</w:t>
      </w:r>
      <w:r w:rsidRPr="2CABE11B" w:rsidR="71A4CD73">
        <w:rPr>
          <w:b w:val="1"/>
          <w:bCs w:val="1"/>
        </w:rPr>
        <w:t xml:space="preserve"> instead of </w:t>
      </w:r>
      <w:r w:rsidRPr="2CABE11B" w:rsidR="71A4CD73">
        <w:rPr>
          <w:b w:val="1"/>
          <w:bCs w:val="1"/>
        </w:rPr>
        <w:t>telling</w:t>
      </w:r>
      <w:r w:rsidRPr="2CABE11B" w:rsidR="71A4CD73">
        <w:rPr>
          <w:b w:val="1"/>
          <w:bCs w:val="1"/>
        </w:rPr>
        <w:t xml:space="preserve"> them</w:t>
      </w:r>
      <w:r w:rsidRPr="2CABE11B" w:rsidR="0C1DA90E">
        <w:rPr>
          <w:b w:val="1"/>
          <w:bCs w:val="1"/>
        </w:rPr>
        <w:t>.</w:t>
      </w:r>
    </w:p>
    <w:p w:rsidR="0C1DA90E" w:rsidP="2CABE11B" w:rsidRDefault="0C1DA90E" w14:paraId="7FBB6B39" w14:textId="16B9E707">
      <w:pPr>
        <w:pStyle w:val="ListParagraph"/>
        <w:numPr>
          <w:ilvl w:val="0"/>
          <w:numId w:val="2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C1DA90E">
        <w:rPr/>
        <w:t>She was strong.</w:t>
      </w:r>
    </w:p>
    <w:p w:rsidR="50321BBA" w:rsidP="2CABE11B" w:rsidRDefault="50321BBA" w14:paraId="711508D9" w14:textId="63796A34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="50321BBA">
        <w:rPr/>
        <w:t>The mall was busy.</w:t>
      </w:r>
    </w:p>
    <w:p w:rsidR="0C1DA90E" w:rsidP="2CABE11B" w:rsidRDefault="0C1DA90E" w14:paraId="5A34ECEE" w14:textId="787F2609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="0C1DA90E">
        <w:rPr/>
        <w:t xml:space="preserve">Jamie was happy. </w:t>
      </w:r>
    </w:p>
    <w:p w:rsidR="2CABE11B" w:rsidP="2CABE11B" w:rsidRDefault="2CABE11B" w14:paraId="2505A34C" w14:textId="101A2826">
      <w:pPr>
        <w:pStyle w:val="Normal"/>
        <w:jc w:val="left"/>
        <w:rPr>
          <w:b w:val="1"/>
          <w:bCs w:val="1"/>
        </w:rPr>
      </w:pPr>
    </w:p>
    <w:p w:rsidR="5E4E1C76" w:rsidP="2CABE11B" w:rsidRDefault="5E4E1C76" w14:paraId="460EA135" w14:textId="4738BCB6">
      <w:pPr>
        <w:pStyle w:val="Normal"/>
        <w:jc w:val="left"/>
        <w:rPr>
          <w:b w:val="1"/>
          <w:bCs w:val="1"/>
        </w:rPr>
      </w:pPr>
      <w:r w:rsidRPr="3AD14A64" w:rsidR="5E4E1C76">
        <w:rPr>
          <w:b w:val="1"/>
          <w:bCs w:val="1"/>
        </w:rPr>
        <w:t>Story Practice: Us</w:t>
      </w:r>
      <w:r w:rsidRPr="3AD14A64" w:rsidR="179C0FE1">
        <w:rPr>
          <w:b w:val="1"/>
          <w:bCs w:val="1"/>
        </w:rPr>
        <w:t>e</w:t>
      </w:r>
      <w:r w:rsidRPr="3AD14A64" w:rsidR="5E4E1C76">
        <w:rPr>
          <w:b w:val="1"/>
          <w:bCs w:val="1"/>
        </w:rPr>
        <w:t xml:space="preserve"> the writing prompt create your own story. When you are writing focus on showing instead of telling.</w:t>
      </w:r>
    </w:p>
    <w:p w:rsidR="190460B9" w:rsidP="3AD14A64" w:rsidRDefault="190460B9" w14:paraId="2D73CC5B" w14:textId="1D8EFA47">
      <w:pPr>
        <w:pStyle w:val="ListParagraph"/>
        <w:numPr>
          <w:ilvl w:val="0"/>
          <w:numId w:val="5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3AD14A64" w:rsidR="190460B9">
        <w:rPr>
          <w:noProof w:val="0"/>
          <w:lang w:val="en-US"/>
        </w:rPr>
        <w:t>“I’m sorry to be the bearer of bad news,” she began, her arms crossed nervously over her chest. “You didn’t get in.” When I raised my eyebrows at her, she added, “And there’s more…”</w:t>
      </w:r>
    </w:p>
    <w:p w:rsidR="2CABE11B" w:rsidP="2CABE11B" w:rsidRDefault="2CABE11B" w14:paraId="62FF62EA" w14:textId="40F0F49D">
      <w:pPr>
        <w:pStyle w:val="Normal"/>
        <w:jc w:val="left"/>
      </w:pPr>
    </w:p>
    <w:p w:rsidR="2F30C4BB" w:rsidP="2CABE11B" w:rsidRDefault="2F30C4BB" w14:paraId="1F4EC741" w14:textId="19D21CD1">
      <w:pPr>
        <w:pStyle w:val="Normal"/>
        <w:jc w:val="left"/>
        <w:rPr>
          <w:b w:val="1"/>
          <w:bCs w:val="1"/>
          <w:sz w:val="28"/>
          <w:szCs w:val="28"/>
          <w:u w:val="single"/>
        </w:rPr>
      </w:pPr>
      <w:r w:rsidRPr="2CABE11B" w:rsidR="2F30C4BB">
        <w:rPr>
          <w:b w:val="1"/>
          <w:bCs w:val="1"/>
          <w:sz w:val="28"/>
          <w:szCs w:val="28"/>
          <w:u w:val="single"/>
        </w:rPr>
        <w:t xml:space="preserve">Lesson </w:t>
      </w:r>
      <w:r w:rsidRPr="2CABE11B" w:rsidR="77B1B40F">
        <w:rPr>
          <w:b w:val="1"/>
          <w:bCs w:val="1"/>
          <w:sz w:val="28"/>
          <w:szCs w:val="28"/>
          <w:u w:val="single"/>
        </w:rPr>
        <w:t>3</w:t>
      </w:r>
      <w:r w:rsidRPr="2CABE11B" w:rsidR="2F30C4BB">
        <w:rPr>
          <w:b w:val="1"/>
          <w:bCs w:val="1"/>
          <w:sz w:val="28"/>
          <w:szCs w:val="28"/>
          <w:u w:val="single"/>
        </w:rPr>
        <w:t>:</w:t>
      </w:r>
      <w:r w:rsidRPr="2CABE11B" w:rsidR="200F4685">
        <w:rPr>
          <w:b w:val="1"/>
          <w:bCs w:val="1"/>
          <w:sz w:val="28"/>
          <w:szCs w:val="28"/>
          <w:u w:val="single"/>
        </w:rPr>
        <w:t xml:space="preserve"> </w:t>
      </w:r>
      <w:r w:rsidRPr="2CABE11B" w:rsidR="2C70F628">
        <w:rPr>
          <w:b w:val="1"/>
          <w:bCs w:val="1"/>
          <w:sz w:val="28"/>
          <w:szCs w:val="28"/>
          <w:u w:val="single"/>
        </w:rPr>
        <w:t>Sensory Writing</w:t>
      </w:r>
    </w:p>
    <w:p w:rsidR="4624C378" w:rsidP="2CABE11B" w:rsidRDefault="4624C378" w14:paraId="40E66433" w14:textId="2DF2EAB5">
      <w:pPr>
        <w:pStyle w:val="Normal"/>
        <w:jc w:val="left"/>
        <w:rPr>
          <w:b w:val="1"/>
          <w:bCs w:val="1"/>
        </w:rPr>
      </w:pPr>
      <w:r w:rsidRPr="2CABE11B" w:rsidR="4624C378">
        <w:rPr>
          <w:b w:val="1"/>
          <w:bCs w:val="1"/>
        </w:rPr>
        <w:t>Lesson</w:t>
      </w:r>
      <w:r w:rsidRPr="2CABE11B" w:rsidR="12BA9AC0">
        <w:rPr>
          <w:b w:val="1"/>
          <w:bCs w:val="1"/>
        </w:rPr>
        <w:t>:</w:t>
      </w:r>
      <w:r w:rsidRPr="2CABE11B" w:rsidR="3402B9B8">
        <w:rPr>
          <w:b w:val="1"/>
          <w:bCs w:val="1"/>
        </w:rPr>
        <w:t xml:space="preserve"> Following along for a mini-lesson</w:t>
      </w:r>
    </w:p>
    <w:p w:rsidR="3402B9B8" w:rsidP="2CABE11B" w:rsidRDefault="3402B9B8" w14:paraId="28BAE7F0" w14:textId="3335D190">
      <w:pPr>
        <w:pStyle w:val="ListParagraph"/>
        <w:numPr>
          <w:ilvl w:val="0"/>
          <w:numId w:val="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="3402B9B8">
        <w:rPr>
          <w:b w:val="0"/>
          <w:bCs w:val="0"/>
        </w:rPr>
        <w:t>Watch the following video for a quick review</w:t>
      </w:r>
      <w:r w:rsidRPr="3AD14A64" w:rsidR="3402B9B8">
        <w:rPr>
          <w:b w:val="1"/>
          <w:bCs w:val="1"/>
        </w:rPr>
        <w:t xml:space="preserve"> </w:t>
      </w:r>
      <w:hyperlink r:id="R44358d9655b0438c">
        <w:r w:rsidRPr="3AD14A64" w:rsidR="3402B9B8">
          <w:rPr>
            <w:rStyle w:val="Hyperlink"/>
            <w:noProof w:val="0"/>
            <w:lang w:val="en-US"/>
          </w:rPr>
          <w:t>https://www.youtube.com/watch?v=kWIGhi0lVmw</w:t>
        </w:r>
      </w:hyperlink>
    </w:p>
    <w:p w:rsidR="2CABE11B" w:rsidP="3AD14A64" w:rsidRDefault="2CABE11B" w14:paraId="7E3C9D2D" w14:textId="629BAB5A">
      <w:pPr>
        <w:pStyle w:val="ListParagraph"/>
        <w:numPr>
          <w:ilvl w:val="1"/>
          <w:numId w:val="4"/>
        </w:numPr>
        <w:jc w:val="left"/>
        <w:rPr>
          <w:b w:val="1"/>
          <w:bCs w:val="1"/>
          <w:noProof w:val="0"/>
          <w:sz w:val="22"/>
          <w:szCs w:val="22"/>
          <w:lang w:val="en-US"/>
        </w:rPr>
      </w:pPr>
      <w:r w:rsidRPr="3AD14A64" w:rsidR="625F67EC">
        <w:rPr>
          <w:b w:val="0"/>
          <w:bCs w:val="0"/>
          <w:noProof w:val="0"/>
          <w:sz w:val="22"/>
          <w:szCs w:val="22"/>
          <w:lang w:val="en-US"/>
        </w:rPr>
        <w:t xml:space="preserve">Try writing your own </w:t>
      </w:r>
      <w:r w:rsidRPr="3AD14A64" w:rsidR="625F67EC">
        <w:rPr>
          <w:b w:val="0"/>
          <w:bCs w:val="0"/>
          <w:noProof w:val="0"/>
          <w:sz w:val="22"/>
          <w:szCs w:val="22"/>
          <w:lang w:val="en-US"/>
        </w:rPr>
        <w:t>sentences</w:t>
      </w:r>
      <w:r w:rsidRPr="3AD14A64" w:rsidR="625F67EC">
        <w:rPr>
          <w:b w:val="0"/>
          <w:bCs w:val="0"/>
          <w:noProof w:val="0"/>
          <w:sz w:val="22"/>
          <w:szCs w:val="22"/>
          <w:lang w:val="en-US"/>
        </w:rPr>
        <w:t xml:space="preserve"> using a different object</w:t>
      </w:r>
    </w:p>
    <w:p w:rsidR="625F67EC" w:rsidP="3AD14A64" w:rsidRDefault="625F67EC" w14:paraId="5BD196CF" w14:textId="68645CA5">
      <w:pPr>
        <w:pStyle w:val="ListParagraph"/>
        <w:numPr>
          <w:ilvl w:val="0"/>
          <w:numId w:val="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</w:pPr>
      <w:r w:rsidRPr="3AD14A64" w:rsidR="625F67EC">
        <w:rPr>
          <w:noProof w:val="0"/>
          <w:lang w:val="en-US"/>
        </w:rPr>
        <w:t xml:space="preserve">Watch the following video </w:t>
      </w:r>
      <w:hyperlink r:id="R3f06222c53224424">
        <w:r w:rsidRPr="3AD14A64" w:rsidR="625F67EC">
          <w:rPr>
            <w:rStyle w:val="Hyperlink"/>
            <w:noProof w:val="0"/>
            <w:lang w:val="en-US"/>
          </w:rPr>
          <w:t>https://www.youtube.com/watch?v=eoNl1Ue5ZtQ</w:t>
        </w:r>
      </w:hyperlink>
    </w:p>
    <w:p w:rsidR="625F67EC" w:rsidP="3AD14A64" w:rsidRDefault="625F67EC" w14:paraId="299A1518" w14:textId="523B3428">
      <w:pPr>
        <w:pStyle w:val="ListParagraph"/>
        <w:numPr>
          <w:ilvl w:val="1"/>
          <w:numId w:val="4"/>
        </w:numPr>
        <w:jc w:val="left"/>
        <w:rPr>
          <w:b w:val="0"/>
          <w:bCs w:val="0"/>
          <w:noProof w:val="0"/>
          <w:sz w:val="22"/>
          <w:szCs w:val="22"/>
          <w:lang w:val="en-US"/>
        </w:rPr>
      </w:pPr>
      <w:r w:rsidRPr="3AD14A64" w:rsidR="625F67EC">
        <w:rPr>
          <w:noProof w:val="0"/>
          <w:lang w:val="en-US"/>
        </w:rPr>
        <w:t>Follow along and answer the questions as you go.</w:t>
      </w:r>
    </w:p>
    <w:p w:rsidR="12BA9AC0" w:rsidP="3AD14A64" w:rsidRDefault="12BA9AC0" w14:paraId="38DDF205" w14:textId="0C0466CA">
      <w:pPr>
        <w:pStyle w:val="Normal"/>
        <w:jc w:val="left"/>
        <w:rPr>
          <w:b w:val="1"/>
          <w:bCs w:val="1"/>
        </w:rPr>
      </w:pPr>
      <w:r w:rsidRPr="3AD14A64" w:rsidR="12BA9AC0">
        <w:rPr>
          <w:b w:val="1"/>
          <w:bCs w:val="1"/>
        </w:rPr>
        <w:t xml:space="preserve">Writing </w:t>
      </w:r>
      <w:r w:rsidRPr="3AD14A64" w:rsidR="4C4CA3EE">
        <w:rPr>
          <w:b w:val="1"/>
          <w:bCs w:val="1"/>
        </w:rPr>
        <w:t>Exercise</w:t>
      </w:r>
      <w:r w:rsidRPr="3AD14A64" w:rsidR="12BA9AC0">
        <w:rPr>
          <w:b w:val="1"/>
          <w:bCs w:val="1"/>
        </w:rPr>
        <w:t>:</w:t>
      </w:r>
      <w:r w:rsidRPr="3AD14A64" w:rsidR="6C47B885">
        <w:rPr>
          <w:b w:val="1"/>
          <w:bCs w:val="1"/>
        </w:rPr>
        <w:t xml:space="preserve"> </w:t>
      </w:r>
      <w:r w:rsidRPr="3AD14A64" w:rsidR="63BC0E84">
        <w:rPr>
          <w:b w:val="1"/>
          <w:bCs w:val="1"/>
        </w:rPr>
        <w:t>Use the activity below to help you practice your sensory writing skills.</w:t>
      </w:r>
    </w:p>
    <w:p w:rsidR="12BA9AC0" w:rsidP="3AD14A64" w:rsidRDefault="12BA9AC0" w14:paraId="508487F8" w14:textId="5015A6F7">
      <w:pPr>
        <w:pStyle w:val="ListParagraph"/>
        <w:numPr>
          <w:ilvl w:val="0"/>
          <w:numId w:val="8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="6C47B885">
        <w:rPr>
          <w:b w:val="0"/>
          <w:bCs w:val="0"/>
        </w:rPr>
        <w:t>Find a place in or around your home that makes you happy. Sit there for a few minutes and take in all the details. Describe the place with as much detail as possible, what does it look l</w:t>
      </w:r>
      <w:r w:rsidR="7F719307">
        <w:rPr>
          <w:b w:val="0"/>
          <w:bCs w:val="0"/>
        </w:rPr>
        <w:t>ike? What does it sound like? Use as many of your senses as you can.</w:t>
      </w:r>
    </w:p>
    <w:p w:rsidR="54A1F2EA" w:rsidP="3AD14A64" w:rsidRDefault="54A1F2EA" w14:paraId="16BE82A3" w14:textId="1DBE5CCA">
      <w:pPr>
        <w:pStyle w:val="Normal"/>
        <w:jc w:val="left"/>
        <w:rPr>
          <w:b w:val="1"/>
          <w:bCs w:val="1"/>
        </w:rPr>
      </w:pPr>
      <w:r w:rsidRPr="3AD14A64" w:rsidR="54A1F2EA">
        <w:rPr>
          <w:b w:val="1"/>
          <w:bCs w:val="1"/>
        </w:rPr>
        <w:t>Story Practice:</w:t>
      </w:r>
      <w:r w:rsidRPr="3AD14A64" w:rsidR="3B81EDF6">
        <w:rPr>
          <w:b w:val="1"/>
          <w:bCs w:val="1"/>
        </w:rPr>
        <w:t xml:space="preserve"> Use the writing prompt create your own story. When you are writing focus on including as much detail as possible. How can you describe the scene to include sensory details?</w:t>
      </w:r>
    </w:p>
    <w:p w:rsidR="6FD95692" w:rsidP="3AD14A64" w:rsidRDefault="6FD95692" w14:paraId="3DA7BF6D" w14:textId="22B6F2F0">
      <w:pPr>
        <w:pStyle w:val="ListParagraph"/>
        <w:numPr>
          <w:ilvl w:val="0"/>
          <w:numId w:val="9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="6FD95692">
        <w:rPr>
          <w:b w:val="0"/>
          <w:bCs w:val="0"/>
        </w:rPr>
        <w:t>It was beautiful spring day as I set out on an adventure...</w:t>
      </w:r>
    </w:p>
    <w:p w:rsidR="2CABE11B" w:rsidP="2CABE11B" w:rsidRDefault="2CABE11B" w14:paraId="36016DAE" w14:textId="515B36C3">
      <w:pPr>
        <w:pStyle w:val="Normal"/>
        <w:jc w:val="left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63A58AB"/>
  <w15:docId w15:val="{70eb7a2b-b166-4c3e-abd2-8b5f7c5d252c}"/>
  <w:rsids>
    <w:rsidRoot w:val="3094FADC"/>
    <w:rsid w:val="0060F1FF"/>
    <w:rsid w:val="013B64FB"/>
    <w:rsid w:val="01AC6D86"/>
    <w:rsid w:val="01C95E3C"/>
    <w:rsid w:val="034C2B6B"/>
    <w:rsid w:val="04AFC523"/>
    <w:rsid w:val="0555C686"/>
    <w:rsid w:val="081E0E4D"/>
    <w:rsid w:val="0859E779"/>
    <w:rsid w:val="0A57C09F"/>
    <w:rsid w:val="0C1DA90E"/>
    <w:rsid w:val="0DFB29E1"/>
    <w:rsid w:val="0F7462EF"/>
    <w:rsid w:val="0F971810"/>
    <w:rsid w:val="0F9999EB"/>
    <w:rsid w:val="1114BC26"/>
    <w:rsid w:val="12BA9AC0"/>
    <w:rsid w:val="14A1C345"/>
    <w:rsid w:val="14F26592"/>
    <w:rsid w:val="1542EF85"/>
    <w:rsid w:val="15FF7DCF"/>
    <w:rsid w:val="163A58AB"/>
    <w:rsid w:val="164D9320"/>
    <w:rsid w:val="16742753"/>
    <w:rsid w:val="16C9CB0E"/>
    <w:rsid w:val="171509C8"/>
    <w:rsid w:val="179C0FE1"/>
    <w:rsid w:val="18A998C9"/>
    <w:rsid w:val="190460B9"/>
    <w:rsid w:val="195AB7F8"/>
    <w:rsid w:val="1A330E32"/>
    <w:rsid w:val="1BD369B1"/>
    <w:rsid w:val="1C886485"/>
    <w:rsid w:val="1D4C4A85"/>
    <w:rsid w:val="1DB02476"/>
    <w:rsid w:val="1EBA04C4"/>
    <w:rsid w:val="1FA3A4ED"/>
    <w:rsid w:val="200F4685"/>
    <w:rsid w:val="2425E576"/>
    <w:rsid w:val="261DBCD8"/>
    <w:rsid w:val="2663C287"/>
    <w:rsid w:val="28CE3985"/>
    <w:rsid w:val="296663DF"/>
    <w:rsid w:val="2C2C70A6"/>
    <w:rsid w:val="2C70F628"/>
    <w:rsid w:val="2CABE11B"/>
    <w:rsid w:val="2D38EB8F"/>
    <w:rsid w:val="2DA1AE44"/>
    <w:rsid w:val="2EE4FD6A"/>
    <w:rsid w:val="2F30C4BB"/>
    <w:rsid w:val="2FBB05D4"/>
    <w:rsid w:val="2FC08D40"/>
    <w:rsid w:val="2FD1C658"/>
    <w:rsid w:val="3094FADC"/>
    <w:rsid w:val="31900619"/>
    <w:rsid w:val="331F3B63"/>
    <w:rsid w:val="334B73E8"/>
    <w:rsid w:val="33DBDAB3"/>
    <w:rsid w:val="3402B9B8"/>
    <w:rsid w:val="35A3F125"/>
    <w:rsid w:val="3AD14A64"/>
    <w:rsid w:val="3B81EDF6"/>
    <w:rsid w:val="3BD4BF02"/>
    <w:rsid w:val="3C30D3EC"/>
    <w:rsid w:val="3D16EF6A"/>
    <w:rsid w:val="3D7152D5"/>
    <w:rsid w:val="3E9C1AB8"/>
    <w:rsid w:val="4064E03E"/>
    <w:rsid w:val="40964A36"/>
    <w:rsid w:val="41A26C2A"/>
    <w:rsid w:val="4351D8CE"/>
    <w:rsid w:val="43B2454F"/>
    <w:rsid w:val="44482308"/>
    <w:rsid w:val="4624C378"/>
    <w:rsid w:val="46A05DF9"/>
    <w:rsid w:val="46EA6B91"/>
    <w:rsid w:val="4850D1E5"/>
    <w:rsid w:val="499A8231"/>
    <w:rsid w:val="4AE94999"/>
    <w:rsid w:val="4B39BA10"/>
    <w:rsid w:val="4BC0B550"/>
    <w:rsid w:val="4BEDC8FD"/>
    <w:rsid w:val="4C4CA3EE"/>
    <w:rsid w:val="4D081A13"/>
    <w:rsid w:val="4F71F4FF"/>
    <w:rsid w:val="50321BBA"/>
    <w:rsid w:val="50493850"/>
    <w:rsid w:val="52129DD8"/>
    <w:rsid w:val="54A1F2EA"/>
    <w:rsid w:val="54EE9749"/>
    <w:rsid w:val="557B4640"/>
    <w:rsid w:val="56A8B7AD"/>
    <w:rsid w:val="59E2C299"/>
    <w:rsid w:val="5A77BF00"/>
    <w:rsid w:val="5B8A578D"/>
    <w:rsid w:val="5CF4D83E"/>
    <w:rsid w:val="5D6A8F72"/>
    <w:rsid w:val="5D89D5B8"/>
    <w:rsid w:val="5E4E1C76"/>
    <w:rsid w:val="5E5D6E73"/>
    <w:rsid w:val="60B5D383"/>
    <w:rsid w:val="6195EF0A"/>
    <w:rsid w:val="61E88330"/>
    <w:rsid w:val="625F67EC"/>
    <w:rsid w:val="63BC0E84"/>
    <w:rsid w:val="646201CE"/>
    <w:rsid w:val="64EE2367"/>
    <w:rsid w:val="67CBB75A"/>
    <w:rsid w:val="688764D7"/>
    <w:rsid w:val="68DAB921"/>
    <w:rsid w:val="697CB4B9"/>
    <w:rsid w:val="6981A645"/>
    <w:rsid w:val="6AC7A000"/>
    <w:rsid w:val="6C47B885"/>
    <w:rsid w:val="6E1EEBBE"/>
    <w:rsid w:val="6E474704"/>
    <w:rsid w:val="6FD95692"/>
    <w:rsid w:val="6FF2DCEC"/>
    <w:rsid w:val="70ED2260"/>
    <w:rsid w:val="71A4CD73"/>
    <w:rsid w:val="72DD3FBA"/>
    <w:rsid w:val="75BFF173"/>
    <w:rsid w:val="75CDA23A"/>
    <w:rsid w:val="77B1B40F"/>
    <w:rsid w:val="77CBD595"/>
    <w:rsid w:val="7D7D42F0"/>
    <w:rsid w:val="7E1A3D7F"/>
    <w:rsid w:val="7E86E1CE"/>
    <w:rsid w:val="7F71930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youtube.com/watch?v=OfulSS_JeIk" TargetMode="External" Id="Raf9e0863fc2f4fa0" /><Relationship Type="http://schemas.openxmlformats.org/officeDocument/2006/relationships/hyperlink" Target="https://www.youtube.com/watch?v=KicCjggDtS0" TargetMode="External" Id="R6fe2caed66344f75" /><Relationship Type="http://schemas.openxmlformats.org/officeDocument/2006/relationships/hyperlink" Target="https://www.youtube.com/watch?v=N4RthqSOcR0" TargetMode="External" Id="R308fdbd9d71c4c88" /><Relationship Type="http://schemas.openxmlformats.org/officeDocument/2006/relationships/hyperlink" Target="https://www.youtube.com/watch?v=Lqk_a5LfR5Y&amp;t=46s" TargetMode="External" Id="R7bfb4b3c3866483a" /><Relationship Type="http://schemas.openxmlformats.org/officeDocument/2006/relationships/numbering" Target="/word/numbering.xml" Id="Rfe30606a5e45474d" /><Relationship Type="http://schemas.openxmlformats.org/officeDocument/2006/relationships/hyperlink" Target="https://www.youtube.com/watch?v=kWIGhi0lVmw" TargetMode="External" Id="R44358d9655b0438c" /><Relationship Type="http://schemas.openxmlformats.org/officeDocument/2006/relationships/hyperlink" Target="https://www.youtube.com/watch?v=eoNl1Ue5ZtQ" TargetMode="External" Id="R3f06222c5322442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2020-04-22T20:02:40.4714255Z</dcterms:created>
  <dcterms:modified xsi:type="dcterms:W3CDTF">2020-05-01T18:53:42.5810874Z</dcterms:modified>
  <dc:creator>Sarah Legge</dc:creator>
  <lastModifiedBy>Alexandra Peach</lastModifiedBy>
</coreProperties>
</file>